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76" w:rsidRDefault="00975676" w:rsidP="00975676">
      <w:pPr>
        <w:spacing w:before="86" w:line="219" w:lineRule="auto"/>
        <w:ind w:left="327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7"/>
          <w:sz w:val="43"/>
          <w:szCs w:val="43"/>
          <w:lang w:eastAsia="zh-CN"/>
        </w:rPr>
        <w:t>民事起诉状</w:t>
      </w:r>
    </w:p>
    <w:p w:rsidR="00975676" w:rsidRDefault="00975676" w:rsidP="00975676">
      <w:pPr>
        <w:spacing w:before="165" w:line="219" w:lineRule="auto"/>
        <w:ind w:left="234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z w:val="36"/>
          <w:szCs w:val="36"/>
          <w:lang w:eastAsia="zh-CN"/>
        </w:rPr>
        <w:t>(证券虚假陈述责任纠纷)</w:t>
      </w:r>
    </w:p>
    <w:p w:rsidR="00975676" w:rsidRDefault="00975676" w:rsidP="00975676">
      <w:pPr>
        <w:spacing w:before="199"/>
        <w:rPr>
          <w:lang w:eastAsia="zh-CN"/>
        </w:r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816"/>
        <w:gridCol w:w="1467"/>
        <w:gridCol w:w="2834"/>
      </w:tblGrid>
      <w:tr w:rsidR="00975676" w:rsidTr="00924CBE">
        <w:trPr>
          <w:trHeight w:val="2653"/>
        </w:trPr>
        <w:tc>
          <w:tcPr>
            <w:tcW w:w="8809" w:type="dxa"/>
            <w:gridSpan w:val="4"/>
          </w:tcPr>
          <w:p w:rsidR="00975676" w:rsidRDefault="00975676" w:rsidP="00924CBE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975676" w:rsidRDefault="00975676" w:rsidP="00924CBE">
            <w:pPr>
              <w:pStyle w:val="TableText"/>
              <w:spacing w:before="1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975676" w:rsidRDefault="00975676" w:rsidP="00924CBE">
            <w:pPr>
              <w:pStyle w:val="TableText"/>
              <w:spacing w:before="1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975676" w:rsidRDefault="00975676" w:rsidP="00924CBE">
            <w:pPr>
              <w:pStyle w:val="TableText"/>
              <w:spacing w:before="4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975676" w:rsidRDefault="00975676" w:rsidP="00924CBE">
            <w:pPr>
              <w:pStyle w:val="TableText"/>
              <w:spacing w:before="14" w:line="222" w:lineRule="auto"/>
              <w:ind w:left="125" w:right="648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认为与案件无关的项目可以填“无”或不填；对</w:t>
            </w:r>
            <w:r>
              <w:rPr>
                <w:spacing w:val="-3"/>
                <w:lang w:eastAsia="zh-CN"/>
              </w:rPr>
              <w:t xml:space="preserve">于本表中勾选项可以在对应项打“√”;您认为  </w:t>
            </w:r>
            <w:r>
              <w:rPr>
                <w:lang w:eastAsia="zh-CN"/>
              </w:rPr>
              <w:t>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975676" w:rsidRDefault="00975676" w:rsidP="00924CBE">
            <w:pPr>
              <w:pStyle w:val="TableText"/>
              <w:spacing w:before="45" w:line="204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975676" w:rsidRDefault="00975676" w:rsidP="00924CBE">
            <w:pPr>
              <w:pStyle w:val="TableText"/>
              <w:spacing w:before="1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975676" w:rsidRDefault="00975676" w:rsidP="00924CBE">
            <w:pPr>
              <w:pStyle w:val="TableText"/>
              <w:spacing w:before="43" w:line="207" w:lineRule="auto"/>
              <w:ind w:left="84" w:right="653" w:firstLine="45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975676" w:rsidTr="00924CBE">
        <w:trPr>
          <w:trHeight w:val="789"/>
        </w:trPr>
        <w:tc>
          <w:tcPr>
            <w:tcW w:w="8809" w:type="dxa"/>
            <w:gridSpan w:val="4"/>
          </w:tcPr>
          <w:p w:rsidR="00975676" w:rsidRDefault="00975676" w:rsidP="00924CBE">
            <w:pPr>
              <w:pStyle w:val="TableText"/>
              <w:spacing w:before="250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975676" w:rsidTr="00924CBE">
        <w:trPr>
          <w:trHeight w:val="1592"/>
        </w:trPr>
        <w:tc>
          <w:tcPr>
            <w:tcW w:w="2692" w:type="dxa"/>
            <w:vMerge w:val="restart"/>
            <w:tcBorders>
              <w:bottom w:val="nil"/>
            </w:tcBorders>
          </w:tcPr>
          <w:p w:rsidR="00975676" w:rsidRDefault="00975676" w:rsidP="00924CBE">
            <w:pPr>
              <w:spacing w:line="274" w:lineRule="auto"/>
            </w:pPr>
          </w:p>
          <w:p w:rsidR="00975676" w:rsidRDefault="00975676" w:rsidP="00924CBE">
            <w:pPr>
              <w:spacing w:line="274" w:lineRule="auto"/>
            </w:pPr>
          </w:p>
          <w:p w:rsidR="00975676" w:rsidRDefault="00975676" w:rsidP="00924CBE">
            <w:pPr>
              <w:spacing w:line="274" w:lineRule="auto"/>
            </w:pPr>
          </w:p>
          <w:p w:rsidR="00975676" w:rsidRDefault="00975676" w:rsidP="00924CBE">
            <w:pPr>
              <w:spacing w:line="275" w:lineRule="auto"/>
            </w:pPr>
          </w:p>
          <w:p w:rsidR="00975676" w:rsidRDefault="00975676" w:rsidP="00924CBE">
            <w:pPr>
              <w:spacing w:line="275" w:lineRule="auto"/>
            </w:pPr>
          </w:p>
          <w:p w:rsidR="00975676" w:rsidRDefault="00975676" w:rsidP="00924CBE">
            <w:pPr>
              <w:spacing w:line="275" w:lineRule="auto"/>
            </w:pPr>
          </w:p>
          <w:p w:rsidR="00975676" w:rsidRDefault="00975676" w:rsidP="00924CBE">
            <w:pPr>
              <w:pStyle w:val="TableText"/>
              <w:spacing w:before="61" w:line="218" w:lineRule="auto"/>
              <w:ind w:left="11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975676" w:rsidRDefault="00975676" w:rsidP="00924CBE">
            <w:pPr>
              <w:pStyle w:val="TableText"/>
              <w:spacing w:before="70" w:line="219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75676" w:rsidRDefault="00975676" w:rsidP="00924CBE">
            <w:pPr>
              <w:pStyle w:val="TableText"/>
              <w:spacing w:before="84" w:line="278" w:lineRule="auto"/>
              <w:ind w:left="13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  <w:r>
              <w:rPr>
                <w:spacing w:val="-14"/>
                <w:lang w:eastAsia="zh-CN"/>
              </w:rPr>
              <w:t>出生日期：     年</w:t>
            </w:r>
            <w:r>
              <w:rPr>
                <w:spacing w:val="-2"/>
                <w:lang w:eastAsia="zh-CN"/>
              </w:rPr>
              <w:t>民族：</w:t>
            </w:r>
          </w:p>
          <w:p w:rsidR="00975676" w:rsidRDefault="00975676" w:rsidP="00924CBE">
            <w:pPr>
              <w:pStyle w:val="TableText"/>
              <w:spacing w:before="92" w:line="220" w:lineRule="auto"/>
              <w:ind w:left="13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:rsidR="00975676" w:rsidRDefault="00975676" w:rsidP="00924CBE">
            <w:pPr>
              <w:spacing w:line="322" w:lineRule="auto"/>
            </w:pPr>
          </w:p>
          <w:p w:rsidR="00975676" w:rsidRDefault="00975676" w:rsidP="00924CBE">
            <w:pPr>
              <w:spacing w:line="323" w:lineRule="auto"/>
            </w:pPr>
          </w:p>
          <w:p w:rsidR="00975676" w:rsidRDefault="00975676" w:rsidP="00924CBE">
            <w:pPr>
              <w:pStyle w:val="TableText"/>
              <w:spacing w:before="61" w:line="219" w:lineRule="auto"/>
              <w:ind w:left="206"/>
            </w:pPr>
            <w:r>
              <w:rPr>
                <w:spacing w:val="-6"/>
              </w:rPr>
              <w:t>月日</w:t>
            </w:r>
          </w:p>
          <w:p w:rsidR="00975676" w:rsidRDefault="00975676" w:rsidP="00924CBE">
            <w:pPr>
              <w:spacing w:line="330" w:lineRule="auto"/>
            </w:pPr>
          </w:p>
          <w:p w:rsidR="00975676" w:rsidRDefault="00975676" w:rsidP="00924CBE">
            <w:pPr>
              <w:pStyle w:val="TableText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975676" w:rsidRDefault="00975676" w:rsidP="00924CBE">
            <w:pPr>
              <w:spacing w:line="254" w:lineRule="auto"/>
            </w:pPr>
          </w:p>
          <w:p w:rsidR="00975676" w:rsidRDefault="00975676" w:rsidP="00924CBE">
            <w:pPr>
              <w:spacing w:line="254" w:lineRule="auto"/>
            </w:pPr>
          </w:p>
          <w:p w:rsidR="00975676" w:rsidRDefault="00975676" w:rsidP="00924CBE">
            <w:pPr>
              <w:spacing w:line="255" w:lineRule="auto"/>
            </w:pPr>
          </w:p>
          <w:p w:rsidR="00975676" w:rsidRDefault="00975676" w:rsidP="00924CBE">
            <w:pPr>
              <w:spacing w:line="255" w:lineRule="auto"/>
            </w:pPr>
          </w:p>
          <w:p w:rsidR="00975676" w:rsidRDefault="00975676" w:rsidP="00924CBE">
            <w:pPr>
              <w:spacing w:line="255" w:lineRule="auto"/>
            </w:pPr>
          </w:p>
          <w:p w:rsidR="00975676" w:rsidRDefault="00975676" w:rsidP="00924CBE">
            <w:pPr>
              <w:pStyle w:val="TableText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 w:rsidR="00975676" w:rsidTr="00924CBE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975676" w:rsidRDefault="00975676" w:rsidP="00924CBE"/>
        </w:tc>
        <w:tc>
          <w:tcPr>
            <w:tcW w:w="6117" w:type="dxa"/>
            <w:gridSpan w:val="3"/>
            <w:tcBorders>
              <w:top w:val="nil"/>
            </w:tcBorders>
          </w:tcPr>
          <w:p w:rsidR="00975676" w:rsidRDefault="00975676" w:rsidP="00924CBE">
            <w:pPr>
              <w:pStyle w:val="TableText"/>
              <w:spacing w:before="67" w:line="312" w:lineRule="exact"/>
              <w:ind w:left="13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975676" w:rsidRDefault="00975676" w:rsidP="00924CBE">
            <w:pPr>
              <w:pStyle w:val="TableText"/>
              <w:spacing w:line="210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975676" w:rsidTr="00924CBE">
        <w:trPr>
          <w:trHeight w:val="3447"/>
        </w:trPr>
        <w:tc>
          <w:tcPr>
            <w:tcW w:w="2692" w:type="dxa"/>
          </w:tcPr>
          <w:p w:rsidR="00975676" w:rsidRDefault="00975676" w:rsidP="00924CBE">
            <w:pPr>
              <w:spacing w:line="259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0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0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0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0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0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62" w:line="218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7" w:type="dxa"/>
            <w:gridSpan w:val="3"/>
          </w:tcPr>
          <w:p w:rsidR="00975676" w:rsidRDefault="00975676" w:rsidP="00924CBE">
            <w:pPr>
              <w:pStyle w:val="TableText"/>
              <w:spacing w:before="75"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975676" w:rsidRDefault="00975676" w:rsidP="00924CBE">
            <w:pPr>
              <w:pStyle w:val="TableText"/>
              <w:spacing w:before="89" w:line="322" w:lineRule="exact"/>
              <w:ind w:left="13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975676" w:rsidRDefault="00975676" w:rsidP="00924CBE">
            <w:pPr>
              <w:pStyle w:val="TableText"/>
              <w:spacing w:line="220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975676" w:rsidRDefault="00975676" w:rsidP="00924CBE">
            <w:pPr>
              <w:pStyle w:val="TableText"/>
              <w:spacing w:before="71" w:line="231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法定代表人/主要负责人：职务联系电话：</w:t>
            </w:r>
          </w:p>
          <w:p w:rsidR="00975676" w:rsidRDefault="00975676" w:rsidP="00924CBE">
            <w:pPr>
              <w:pStyle w:val="TableText"/>
              <w:spacing w:before="90" w:line="219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975676" w:rsidRDefault="00975676" w:rsidP="00924CBE">
            <w:pPr>
              <w:pStyle w:val="TableText"/>
              <w:spacing w:before="67" w:line="269" w:lineRule="auto"/>
              <w:ind w:left="672" w:right="436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975676" w:rsidRDefault="00975676" w:rsidP="00924CBE">
            <w:pPr>
              <w:pStyle w:val="TableText"/>
              <w:spacing w:before="75" w:line="270" w:lineRule="auto"/>
              <w:ind w:left="652" w:hanging="2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机关法人口农村集体经济组织法人口 城镇农村的合作经济组织法人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:rsidR="00975676" w:rsidRDefault="00975676" w:rsidP="00924CBE">
            <w:pPr>
              <w:pStyle w:val="TableText"/>
              <w:spacing w:before="74" w:line="265" w:lineRule="auto"/>
              <w:ind w:left="662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个人独资企业口合伙企业口不具有法人资格的专业服务机构□国有口(控股口参股口)民营□</w:t>
            </w:r>
          </w:p>
        </w:tc>
      </w:tr>
      <w:tr w:rsidR="00975676" w:rsidTr="00924CBE">
        <w:trPr>
          <w:trHeight w:val="1548"/>
        </w:trPr>
        <w:tc>
          <w:tcPr>
            <w:tcW w:w="2692" w:type="dxa"/>
          </w:tcPr>
          <w:p w:rsidR="00975676" w:rsidRDefault="00975676" w:rsidP="00924CBE">
            <w:pPr>
              <w:spacing w:line="299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99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300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7" w:type="dxa"/>
            <w:gridSpan w:val="3"/>
          </w:tcPr>
          <w:p w:rsidR="00975676" w:rsidRDefault="00975676" w:rsidP="00924CBE">
            <w:pPr>
              <w:pStyle w:val="TableText"/>
              <w:spacing w:before="66" w:line="220" w:lineRule="auto"/>
              <w:ind w:left="13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975676" w:rsidRDefault="00975676" w:rsidP="00924CBE">
            <w:pPr>
              <w:pStyle w:val="TableText"/>
              <w:spacing w:before="9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75676" w:rsidRDefault="00975676" w:rsidP="00924CBE">
            <w:pPr>
              <w:pStyle w:val="TableText"/>
              <w:spacing w:before="93" w:line="222" w:lineRule="auto"/>
              <w:ind w:left="4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              职务：联系电话：</w:t>
            </w:r>
          </w:p>
          <w:p w:rsidR="00975676" w:rsidRDefault="00975676" w:rsidP="00924CBE">
            <w:pPr>
              <w:pStyle w:val="TableText"/>
              <w:spacing w:before="102" w:line="300" w:lineRule="exact"/>
              <w:ind w:left="47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975676" w:rsidRDefault="00975676" w:rsidP="00924CBE">
            <w:pPr>
              <w:pStyle w:val="TableText"/>
              <w:spacing w:line="196" w:lineRule="auto"/>
              <w:ind w:left="133"/>
            </w:pPr>
            <w:r>
              <w:rPr>
                <w:spacing w:val="14"/>
              </w:rPr>
              <w:t>无口</w:t>
            </w:r>
          </w:p>
        </w:tc>
      </w:tr>
      <w:tr w:rsidR="00975676" w:rsidTr="00924CBE">
        <w:trPr>
          <w:trHeight w:val="1514"/>
        </w:trPr>
        <w:tc>
          <w:tcPr>
            <w:tcW w:w="2692" w:type="dxa"/>
          </w:tcPr>
          <w:p w:rsidR="00975676" w:rsidRDefault="00975676" w:rsidP="00924CBE">
            <w:pPr>
              <w:pStyle w:val="TableText"/>
              <w:spacing w:before="178" w:line="368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975676" w:rsidRDefault="00975676" w:rsidP="00924CBE">
            <w:pPr>
              <w:pStyle w:val="TableText"/>
              <w:spacing w:line="183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7" w:type="dxa"/>
            <w:gridSpan w:val="3"/>
          </w:tcPr>
          <w:p w:rsidR="00975676" w:rsidRDefault="00975676" w:rsidP="00924CBE">
            <w:pPr>
              <w:pStyle w:val="TableText"/>
              <w:spacing w:before="186" w:line="229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975676" w:rsidRDefault="00975676" w:rsidP="00924CBE">
            <w:pPr>
              <w:pStyle w:val="TableText"/>
              <w:spacing w:before="134" w:line="373" w:lineRule="exact"/>
              <w:ind w:left="13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975676" w:rsidRDefault="00975676" w:rsidP="00924CBE">
            <w:pPr>
              <w:pStyle w:val="TableText"/>
              <w:spacing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975676" w:rsidRDefault="00975676" w:rsidP="00975676">
      <w:pPr>
        <w:spacing w:line="444" w:lineRule="auto"/>
        <w:rPr>
          <w:lang w:eastAsia="zh-CN"/>
        </w:rPr>
      </w:pPr>
    </w:p>
    <w:p w:rsidR="00975676" w:rsidRDefault="00975676" w:rsidP="00975676">
      <w:pPr>
        <w:spacing w:line="184" w:lineRule="auto"/>
        <w:rPr>
          <w:rFonts w:ascii="SimSun" w:eastAsia="SimSun" w:hAnsi="SimSun" w:cs="SimSun"/>
          <w:sz w:val="26"/>
          <w:szCs w:val="26"/>
          <w:lang w:eastAsia="zh-CN"/>
        </w:rPr>
        <w:sectPr w:rsidR="00975676">
          <w:footerReference w:type="default" r:id="rId6"/>
          <w:pgSz w:w="11640" w:h="16830"/>
          <w:pgMar w:top="1275" w:right="1505" w:bottom="400" w:left="131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58"/>
      </w:tblGrid>
      <w:tr w:rsidR="00975676" w:rsidTr="00924CBE">
        <w:trPr>
          <w:trHeight w:val="1084"/>
        </w:trPr>
        <w:tc>
          <w:tcPr>
            <w:tcW w:w="2692" w:type="dxa"/>
          </w:tcPr>
          <w:p w:rsidR="00975676" w:rsidRDefault="00975676" w:rsidP="00924CBE">
            <w:pPr>
              <w:pStyle w:val="TableText"/>
              <w:spacing w:before="153" w:line="220" w:lineRule="auto"/>
              <w:ind w:left="115"/>
            </w:pPr>
            <w:r>
              <w:rPr>
                <w:spacing w:val="-2"/>
              </w:rPr>
              <w:lastRenderedPageBreak/>
              <w:t>是否接受电子送达</w:t>
            </w:r>
          </w:p>
        </w:tc>
        <w:tc>
          <w:tcPr>
            <w:tcW w:w="6158" w:type="dxa"/>
          </w:tcPr>
          <w:p w:rsidR="00975676" w:rsidRDefault="00975676" w:rsidP="00924CBE">
            <w:pPr>
              <w:pStyle w:val="TableText"/>
              <w:spacing w:before="66" w:line="264" w:lineRule="auto"/>
              <w:ind w:left="1183" w:right="804" w:hanging="106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是口  方式：短信微</w:t>
            </w:r>
            <w:r>
              <w:rPr>
                <w:spacing w:val="-2"/>
                <w:u w:val="single"/>
                <w:lang w:eastAsia="zh-CN"/>
              </w:rPr>
              <w:t>信_</w:t>
            </w:r>
            <w:r>
              <w:rPr>
                <w:spacing w:val="-2"/>
                <w:lang w:eastAsia="zh-CN"/>
              </w:rPr>
              <w:t>传真邮箱</w:t>
            </w:r>
            <w:r>
              <w:rPr>
                <w:spacing w:val="-5"/>
                <w:lang w:eastAsia="zh-CN"/>
              </w:rPr>
              <w:t>其他</w:t>
            </w:r>
          </w:p>
          <w:p w:rsidR="00975676" w:rsidRDefault="00975676" w:rsidP="00924CBE">
            <w:pPr>
              <w:pStyle w:val="TableText"/>
              <w:spacing w:before="93" w:line="22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 w:rsidR="00975676" w:rsidTr="00924CBE">
        <w:trPr>
          <w:trHeight w:val="3457"/>
        </w:trPr>
        <w:tc>
          <w:tcPr>
            <w:tcW w:w="2692" w:type="dxa"/>
          </w:tcPr>
          <w:p w:rsidR="00975676" w:rsidRDefault="00975676" w:rsidP="00924CBE">
            <w:pPr>
              <w:spacing w:line="260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1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1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1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1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261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62" w:line="218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被告(法人、非法人组织)</w:t>
            </w:r>
          </w:p>
        </w:tc>
        <w:tc>
          <w:tcPr>
            <w:tcW w:w="6158" w:type="dxa"/>
          </w:tcPr>
          <w:p w:rsidR="00975676" w:rsidRDefault="00975676" w:rsidP="00924CBE">
            <w:pPr>
              <w:pStyle w:val="TableText"/>
              <w:spacing w:before="81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975676" w:rsidRDefault="00975676" w:rsidP="00924CBE">
            <w:pPr>
              <w:pStyle w:val="TableText"/>
              <w:spacing w:before="8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975676" w:rsidRDefault="00975676" w:rsidP="00924CBE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975676" w:rsidRDefault="00975676" w:rsidP="00924CBE">
            <w:pPr>
              <w:pStyle w:val="TableText"/>
              <w:spacing w:before="90" w:line="222" w:lineRule="auto"/>
              <w:ind w:left="12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 xml:space="preserve">法定代表人/主要负责人：        职务：   </w:t>
            </w:r>
            <w:r>
              <w:rPr>
                <w:spacing w:val="-6"/>
                <w:lang w:eastAsia="zh-CN"/>
              </w:rPr>
              <w:t xml:space="preserve">     联系电话：</w:t>
            </w:r>
          </w:p>
          <w:p w:rsidR="00975676" w:rsidRDefault="00975676" w:rsidP="00924CBE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975676" w:rsidRDefault="00975676" w:rsidP="00924CBE">
            <w:pPr>
              <w:pStyle w:val="TableText"/>
              <w:spacing w:before="94" w:line="265" w:lineRule="auto"/>
              <w:ind w:left="66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975676" w:rsidRDefault="00975676" w:rsidP="00924CBE">
            <w:pPr>
              <w:pStyle w:val="TableText"/>
              <w:spacing w:before="75" w:line="219" w:lineRule="auto"/>
              <w:jc w:val="right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机关法人口农村集体经济组织法人口  城镇农村的合作经济组织法人</w:t>
            </w:r>
          </w:p>
          <w:p w:rsidR="00975676" w:rsidRDefault="00975676" w:rsidP="00924CBE">
            <w:pPr>
              <w:pStyle w:val="TableText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□基层群众性自治组织法人口</w:t>
            </w:r>
          </w:p>
          <w:p w:rsidR="00975676" w:rsidRDefault="00975676" w:rsidP="00924CBE">
            <w:pPr>
              <w:pStyle w:val="TableText"/>
              <w:spacing w:before="84" w:line="261" w:lineRule="auto"/>
              <w:ind w:left="663" w:right="317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国有□(控股□参股□)民营□</w:t>
            </w:r>
          </w:p>
        </w:tc>
      </w:tr>
      <w:tr w:rsidR="00975676" w:rsidTr="00924CBE">
        <w:trPr>
          <w:trHeight w:val="1879"/>
        </w:trPr>
        <w:tc>
          <w:tcPr>
            <w:tcW w:w="2692" w:type="dxa"/>
          </w:tcPr>
          <w:p w:rsidR="00975676" w:rsidRDefault="00975676" w:rsidP="00924CBE">
            <w:pPr>
              <w:spacing w:line="314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314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314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62" w:line="218" w:lineRule="auto"/>
              <w:ind w:left="11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58" w:type="dxa"/>
          </w:tcPr>
          <w:p w:rsidR="00975676" w:rsidRDefault="00975676" w:rsidP="00924CBE">
            <w:pPr>
              <w:pStyle w:val="TableText"/>
              <w:spacing w:before="72" w:line="219" w:lineRule="auto"/>
              <w:ind w:left="123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975676" w:rsidRDefault="00975676" w:rsidP="00924CBE">
            <w:pPr>
              <w:pStyle w:val="TableText"/>
              <w:spacing w:before="9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975676" w:rsidRDefault="00975676" w:rsidP="00924CBE">
            <w:pPr>
              <w:pStyle w:val="TableText"/>
              <w:spacing w:before="5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 xml:space="preserve">出生日期：     年月     日          </w:t>
            </w:r>
            <w:r>
              <w:rPr>
                <w:spacing w:val="-9"/>
                <w:position w:val="2"/>
                <w:lang w:eastAsia="zh-CN"/>
              </w:rPr>
              <w:t>民族：</w:t>
            </w:r>
          </w:p>
          <w:p w:rsidR="00975676" w:rsidRDefault="00975676" w:rsidP="00924CBE">
            <w:pPr>
              <w:pStyle w:val="TableText"/>
              <w:spacing w:before="73" w:line="231" w:lineRule="auto"/>
              <w:ind w:left="12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工作单位：            职务联系电话：</w:t>
            </w:r>
          </w:p>
          <w:p w:rsidR="00975676" w:rsidRDefault="00975676" w:rsidP="00924CBE">
            <w:pPr>
              <w:pStyle w:val="TableText"/>
              <w:spacing w:before="92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975676" w:rsidRDefault="00975676" w:rsidP="00924CBE">
            <w:pPr>
              <w:pStyle w:val="TableText"/>
              <w:spacing w:line="21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975676" w:rsidTr="00924CBE">
        <w:trPr>
          <w:trHeight w:val="3467"/>
        </w:trPr>
        <w:tc>
          <w:tcPr>
            <w:tcW w:w="2692" w:type="dxa"/>
          </w:tcPr>
          <w:p w:rsidR="00975676" w:rsidRDefault="00975676" w:rsidP="00924CBE">
            <w:pPr>
              <w:pStyle w:val="TableText"/>
              <w:spacing w:before="163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58" w:type="dxa"/>
          </w:tcPr>
          <w:p w:rsidR="00975676" w:rsidRDefault="00975676" w:rsidP="00924CBE">
            <w:pPr>
              <w:pStyle w:val="TableText"/>
              <w:spacing w:before="85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975676" w:rsidRDefault="00975676" w:rsidP="00924CBE">
            <w:pPr>
              <w:pStyle w:val="TableText"/>
              <w:spacing w:before="88" w:line="219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975676" w:rsidRDefault="00975676" w:rsidP="00924CBE">
            <w:pPr>
              <w:pStyle w:val="TableText"/>
              <w:spacing w:before="96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975676" w:rsidRDefault="00975676" w:rsidP="00924CBE">
            <w:pPr>
              <w:pStyle w:val="TableText"/>
              <w:spacing w:before="53" w:line="227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 职务：        </w:t>
            </w:r>
            <w:r>
              <w:rPr>
                <w:spacing w:val="-6"/>
                <w:position w:val="2"/>
                <w:lang w:eastAsia="zh-CN"/>
              </w:rPr>
              <w:t>联系电话</w:t>
            </w:r>
          </w:p>
          <w:p w:rsidR="00975676" w:rsidRDefault="00975676" w:rsidP="00924CBE">
            <w:pPr>
              <w:pStyle w:val="TableText"/>
              <w:spacing w:before="83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975676" w:rsidRDefault="00975676" w:rsidP="00924CBE">
            <w:pPr>
              <w:pStyle w:val="TableText"/>
              <w:spacing w:before="87" w:line="269" w:lineRule="auto"/>
              <w:ind w:left="66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975676" w:rsidRDefault="00975676" w:rsidP="00924CBE">
            <w:pPr>
              <w:pStyle w:val="TableText"/>
              <w:spacing w:before="84" w:line="256" w:lineRule="auto"/>
              <w:ind w:left="623" w:right="276" w:firstLine="3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</w:t>
            </w:r>
            <w:r>
              <w:rPr>
                <w:spacing w:val="-1"/>
                <w:lang w:eastAsia="zh-CN"/>
              </w:rPr>
              <w:t>村的合作经济组织</w:t>
            </w:r>
            <w:r>
              <w:rPr>
                <w:spacing w:val="1"/>
                <w:lang w:eastAsia="zh-CN"/>
              </w:rPr>
              <w:t>法人口基层群众性自治组织法人口</w:t>
            </w:r>
          </w:p>
          <w:p w:rsidR="00975676" w:rsidRDefault="00975676" w:rsidP="00924CBE">
            <w:pPr>
              <w:pStyle w:val="TableText"/>
              <w:spacing w:before="93" w:line="265" w:lineRule="auto"/>
              <w:ind w:left="662" w:right="357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国有□(控股口参股□)民营口</w:t>
            </w:r>
          </w:p>
        </w:tc>
      </w:tr>
      <w:tr w:rsidR="00975676" w:rsidTr="00924CBE">
        <w:trPr>
          <w:trHeight w:val="2159"/>
        </w:trPr>
        <w:tc>
          <w:tcPr>
            <w:tcW w:w="2692" w:type="dxa"/>
          </w:tcPr>
          <w:p w:rsidR="00975676" w:rsidRDefault="00975676" w:rsidP="00924CBE">
            <w:pPr>
              <w:pStyle w:val="TableText"/>
              <w:spacing w:before="166" w:line="219" w:lineRule="auto"/>
              <w:ind w:left="11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58" w:type="dxa"/>
          </w:tcPr>
          <w:p w:rsidR="00975676" w:rsidRDefault="00975676" w:rsidP="00924CBE">
            <w:pPr>
              <w:pStyle w:val="TableText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75676" w:rsidRDefault="00975676" w:rsidP="00924CBE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975676" w:rsidRDefault="00975676" w:rsidP="00924CBE">
            <w:pPr>
              <w:pStyle w:val="TableText"/>
              <w:spacing w:before="75" w:line="228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975676" w:rsidRDefault="00975676" w:rsidP="00924CBE">
            <w:pPr>
              <w:pStyle w:val="TableText"/>
              <w:spacing w:before="85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975676" w:rsidRDefault="00975676" w:rsidP="00924CBE">
            <w:pPr>
              <w:pStyle w:val="TableText"/>
              <w:spacing w:before="80" w:line="230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职务：联系电话：</w:t>
            </w:r>
          </w:p>
          <w:p w:rsidR="00975676" w:rsidRDefault="00975676" w:rsidP="00924CBE">
            <w:pPr>
              <w:pStyle w:val="TableText"/>
              <w:spacing w:before="6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975676" w:rsidRDefault="00975676" w:rsidP="00924CBE">
            <w:pPr>
              <w:pStyle w:val="TableText"/>
              <w:spacing w:before="1" w:line="19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975676" w:rsidTr="00924CBE">
        <w:trPr>
          <w:trHeight w:val="1404"/>
        </w:trPr>
        <w:tc>
          <w:tcPr>
            <w:tcW w:w="8850" w:type="dxa"/>
            <w:gridSpan w:val="2"/>
          </w:tcPr>
          <w:p w:rsidR="00975676" w:rsidRDefault="00975676" w:rsidP="00924CBE">
            <w:pPr>
              <w:spacing w:line="467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95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</w:tbl>
    <w:p w:rsidR="00975676" w:rsidRDefault="00975676" w:rsidP="00975676"/>
    <w:p w:rsidR="00975676" w:rsidRDefault="00975676" w:rsidP="00975676">
      <w:pPr>
        <w:sectPr w:rsidR="00975676">
          <w:footerReference w:type="default" r:id="rId7"/>
          <w:pgSz w:w="11640" w:h="16880"/>
          <w:pgMar w:top="1334" w:right="1155" w:bottom="1210" w:left="1624" w:header="0" w:footer="941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971"/>
        <w:gridCol w:w="4136"/>
      </w:tblGrid>
      <w:tr w:rsidR="00975676" w:rsidTr="00924CBE">
        <w:trPr>
          <w:trHeight w:val="775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161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1.赔偿因虚假陈述导致的损失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62" w:line="22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投资差额损失元、佣金损失元、印花税损失元(人民币，下</w:t>
            </w:r>
          </w:p>
          <w:p w:rsidR="00975676" w:rsidRDefault="00975676" w:rsidP="00924CBE">
            <w:pPr>
              <w:pStyle w:val="TableText"/>
              <w:spacing w:before="16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同；如外币需特别注明)</w:t>
            </w:r>
          </w:p>
        </w:tc>
      </w:tr>
      <w:tr w:rsidR="00975676" w:rsidTr="00924CBE">
        <w:trPr>
          <w:trHeight w:val="949"/>
        </w:trPr>
        <w:tc>
          <w:tcPr>
            <w:tcW w:w="2702" w:type="dxa"/>
          </w:tcPr>
          <w:p w:rsidR="00975676" w:rsidRDefault="00975676" w:rsidP="00924CBE">
            <w:pPr>
              <w:spacing w:line="326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07" w:line="37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是口责任主体及责任范围</w:t>
            </w:r>
          </w:p>
          <w:p w:rsidR="00975676" w:rsidRDefault="00975676" w:rsidP="00924CBE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975676" w:rsidTr="00924CBE">
        <w:trPr>
          <w:trHeight w:val="690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2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1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是口费用明细：</w:t>
            </w:r>
          </w:p>
          <w:p w:rsidR="00975676" w:rsidRDefault="00975676" w:rsidP="00924CBE">
            <w:pPr>
              <w:pStyle w:val="TableText"/>
              <w:spacing w:before="156" w:line="19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75676" w:rsidTr="00924CBE">
        <w:trPr>
          <w:trHeight w:val="630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22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07" w:type="dxa"/>
            <w:gridSpan w:val="2"/>
          </w:tcPr>
          <w:p w:rsidR="00975676" w:rsidRDefault="00975676" w:rsidP="00924CBE"/>
        </w:tc>
      </w:tr>
      <w:tr w:rsidR="00975676" w:rsidTr="00924CBE">
        <w:trPr>
          <w:trHeight w:val="650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23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07" w:type="dxa"/>
            <w:gridSpan w:val="2"/>
          </w:tcPr>
          <w:p w:rsidR="00975676" w:rsidRDefault="00975676" w:rsidP="00924CBE"/>
        </w:tc>
      </w:tr>
      <w:tr w:rsidR="00975676" w:rsidTr="00924CBE">
        <w:trPr>
          <w:trHeight w:val="979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68" w:line="46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975676" w:rsidRDefault="00975676" w:rsidP="00924CBE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975676" w:rsidTr="00924CBE">
        <w:trPr>
          <w:trHeight w:val="869"/>
        </w:trPr>
        <w:tc>
          <w:tcPr>
            <w:tcW w:w="8809" w:type="dxa"/>
            <w:gridSpan w:val="3"/>
          </w:tcPr>
          <w:p w:rsidR="00975676" w:rsidRDefault="00975676" w:rsidP="00924CBE">
            <w:pPr>
              <w:pStyle w:val="TableText"/>
              <w:spacing w:before="188" w:line="219" w:lineRule="auto"/>
              <w:ind w:left="304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 w:rsidR="00975676" w:rsidTr="00924CBE">
        <w:trPr>
          <w:trHeight w:val="799"/>
        </w:trPr>
        <w:tc>
          <w:tcPr>
            <w:tcW w:w="2702" w:type="dxa"/>
          </w:tcPr>
          <w:p w:rsidR="00975676" w:rsidRDefault="00975676" w:rsidP="00924CBE">
            <w:pPr>
              <w:spacing w:line="249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2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有□合同条款及内容：</w:t>
            </w:r>
          </w:p>
          <w:p w:rsidR="00975676" w:rsidRDefault="00975676" w:rsidP="00924CBE">
            <w:pPr>
              <w:pStyle w:val="TableText"/>
              <w:spacing w:before="14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975676" w:rsidTr="00924CBE">
        <w:trPr>
          <w:trHeight w:val="1319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221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975676" w:rsidRDefault="00975676" w:rsidP="00924CBE">
            <w:pPr>
              <w:pStyle w:val="TableText"/>
              <w:spacing w:before="92" w:line="274" w:lineRule="auto"/>
              <w:ind w:left="133" w:right="18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975676" w:rsidRDefault="00975676" w:rsidP="00924CBE">
            <w:pPr>
              <w:pStyle w:val="TableText"/>
              <w:spacing w:before="95" w:line="269" w:lineRule="auto"/>
              <w:ind w:left="133" w:right="18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4136" w:type="dxa"/>
            <w:tcBorders>
              <w:left w:val="nil"/>
            </w:tcBorders>
          </w:tcPr>
          <w:p w:rsidR="00975676" w:rsidRDefault="00975676" w:rsidP="00924CBE">
            <w:pPr>
              <w:pStyle w:val="TableText"/>
              <w:spacing w:before="62" w:line="230" w:lineRule="auto"/>
              <w:ind w:left="187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保全法院：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 w:rsidR="00975676" w:rsidTr="00924CBE">
        <w:trPr>
          <w:trHeight w:val="869"/>
        </w:trPr>
        <w:tc>
          <w:tcPr>
            <w:tcW w:w="8809" w:type="dxa"/>
            <w:gridSpan w:val="3"/>
          </w:tcPr>
          <w:p w:rsidR="00975676" w:rsidRDefault="00975676" w:rsidP="00924CBE">
            <w:pPr>
              <w:pStyle w:val="TableText"/>
              <w:spacing w:before="173" w:line="220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 w:rsidR="00975676" w:rsidTr="00924CBE">
        <w:trPr>
          <w:trHeight w:val="1909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171" w:line="38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1.被告存在虚假陈述行为的情</w:t>
            </w:r>
          </w:p>
          <w:p w:rsidR="00975676" w:rsidRDefault="00975676" w:rsidP="00924CBE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6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具体虚假陈述行为：</w:t>
            </w:r>
          </w:p>
          <w:p w:rsidR="00975676" w:rsidRDefault="00975676" w:rsidP="00924CBE">
            <w:pPr>
              <w:pStyle w:val="TableText"/>
              <w:spacing w:before="176" w:line="39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虚假陈述行为实施日：</w:t>
            </w:r>
          </w:p>
          <w:p w:rsidR="00975676" w:rsidRDefault="00975676" w:rsidP="00924CBE">
            <w:pPr>
              <w:pStyle w:val="TableText"/>
              <w:spacing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虚假陈述行为揭露日：</w:t>
            </w:r>
          </w:p>
          <w:p w:rsidR="00975676" w:rsidRDefault="00975676" w:rsidP="00924CBE">
            <w:pPr>
              <w:pStyle w:val="TableText"/>
              <w:spacing w:before="16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虚假陈述行为更正日：</w:t>
            </w:r>
          </w:p>
          <w:p w:rsidR="00975676" w:rsidRDefault="00975676" w:rsidP="00924CBE">
            <w:pPr>
              <w:pStyle w:val="TableText"/>
              <w:spacing w:before="177" w:line="19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虚假陈述基准日：</w:t>
            </w:r>
          </w:p>
        </w:tc>
      </w:tr>
      <w:tr w:rsidR="00975676" w:rsidTr="00924CBE">
        <w:trPr>
          <w:trHeight w:val="949"/>
        </w:trPr>
        <w:tc>
          <w:tcPr>
            <w:tcW w:w="2702" w:type="dxa"/>
          </w:tcPr>
          <w:p w:rsidR="00975676" w:rsidRDefault="00975676" w:rsidP="00924CBE">
            <w:pPr>
              <w:spacing w:line="333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2.有无监管部门的认定、处罚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25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有□具体情况：</w:t>
            </w:r>
          </w:p>
          <w:p w:rsidR="00975676" w:rsidRDefault="00975676" w:rsidP="00924CBE">
            <w:pPr>
              <w:pStyle w:val="TableText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</w:tc>
      </w:tr>
      <w:tr w:rsidR="00975676" w:rsidTr="00924CBE">
        <w:trPr>
          <w:trHeight w:val="749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163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7" w:type="dxa"/>
            <w:gridSpan w:val="2"/>
          </w:tcPr>
          <w:p w:rsidR="00975676" w:rsidRDefault="00975676" w:rsidP="00924CBE">
            <w:pPr>
              <w:pStyle w:val="TableText"/>
              <w:spacing w:before="163" w:line="37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4"/>
                <w:sz w:val="18"/>
                <w:szCs w:val="18"/>
                <w:lang w:eastAsia="zh-CN"/>
              </w:rPr>
              <w:t>买入情况(日期、数量、单价):</w:t>
            </w:r>
          </w:p>
          <w:p w:rsidR="00975676" w:rsidRDefault="00975676" w:rsidP="00924CBE">
            <w:pPr>
              <w:pStyle w:val="TableText"/>
              <w:spacing w:line="21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卖出情况(日期、数量、单价):</w:t>
            </w:r>
          </w:p>
        </w:tc>
      </w:tr>
      <w:tr w:rsidR="00975676" w:rsidTr="00924CBE">
        <w:trPr>
          <w:trHeight w:val="679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25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7" w:type="dxa"/>
            <w:gridSpan w:val="2"/>
          </w:tcPr>
          <w:p w:rsidR="00975676" w:rsidRDefault="00975676" w:rsidP="00924CBE"/>
        </w:tc>
      </w:tr>
      <w:tr w:rsidR="00975676" w:rsidTr="00924CBE">
        <w:trPr>
          <w:trHeight w:val="924"/>
        </w:trPr>
        <w:tc>
          <w:tcPr>
            <w:tcW w:w="2702" w:type="dxa"/>
          </w:tcPr>
          <w:p w:rsidR="00975676" w:rsidRDefault="00975676" w:rsidP="00924CBE">
            <w:pPr>
              <w:pStyle w:val="TableText"/>
              <w:spacing w:before="165" w:line="47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5.虚假陈述与原告交易行为之</w:t>
            </w:r>
          </w:p>
          <w:p w:rsidR="00975676" w:rsidRDefault="00975676" w:rsidP="00924CBE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间的因果关系</w:t>
            </w:r>
          </w:p>
        </w:tc>
        <w:tc>
          <w:tcPr>
            <w:tcW w:w="6107" w:type="dxa"/>
            <w:gridSpan w:val="2"/>
          </w:tcPr>
          <w:p w:rsidR="00975676" w:rsidRDefault="00975676" w:rsidP="00924CBE"/>
        </w:tc>
      </w:tr>
    </w:tbl>
    <w:p w:rsidR="00975676" w:rsidRDefault="00975676" w:rsidP="00975676">
      <w:pPr>
        <w:spacing w:line="355" w:lineRule="auto"/>
      </w:pPr>
    </w:p>
    <w:p w:rsidR="00975676" w:rsidRDefault="00975676" w:rsidP="00975676">
      <w:pPr>
        <w:spacing w:line="184" w:lineRule="auto"/>
        <w:rPr>
          <w:rFonts w:ascii="SimSun" w:eastAsia="SimSun" w:hAnsi="SimSun" w:cs="SimSun"/>
          <w:sz w:val="24"/>
          <w:szCs w:val="24"/>
        </w:rPr>
        <w:sectPr w:rsidR="00975676">
          <w:footerReference w:type="default" r:id="rId8"/>
          <w:pgSz w:w="11640" w:h="16840"/>
          <w:pgMar w:top="1325" w:right="148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68"/>
      </w:tblGrid>
      <w:tr w:rsidR="00975676" w:rsidTr="00924CBE">
        <w:trPr>
          <w:trHeight w:val="933"/>
        </w:trPr>
        <w:tc>
          <w:tcPr>
            <w:tcW w:w="2712" w:type="dxa"/>
          </w:tcPr>
          <w:p w:rsidR="00975676" w:rsidRDefault="00975676" w:rsidP="00924CBE">
            <w:pPr>
              <w:pStyle w:val="TableText"/>
              <w:spacing w:before="160" w:line="45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lastRenderedPageBreak/>
              <w:t>6.虚假陈述与原告损失之间的</w:t>
            </w:r>
          </w:p>
          <w:p w:rsidR="00975676" w:rsidRDefault="00975676" w:rsidP="00924CBE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因果关系</w:t>
            </w:r>
          </w:p>
        </w:tc>
        <w:tc>
          <w:tcPr>
            <w:tcW w:w="6168" w:type="dxa"/>
          </w:tcPr>
          <w:p w:rsidR="00975676" w:rsidRDefault="00975676" w:rsidP="00924CBE"/>
        </w:tc>
      </w:tr>
      <w:tr w:rsidR="00975676" w:rsidTr="00924CBE">
        <w:trPr>
          <w:trHeight w:val="1538"/>
        </w:trPr>
        <w:tc>
          <w:tcPr>
            <w:tcW w:w="2712" w:type="dxa"/>
          </w:tcPr>
          <w:p w:rsidR="00975676" w:rsidRDefault="00975676" w:rsidP="00924CBE">
            <w:pPr>
              <w:spacing w:line="307" w:lineRule="auto"/>
            </w:pPr>
          </w:p>
          <w:p w:rsidR="00975676" w:rsidRDefault="00975676" w:rsidP="00924CBE">
            <w:pPr>
              <w:spacing w:line="308" w:lineRule="auto"/>
            </w:pPr>
          </w:p>
          <w:p w:rsidR="00975676" w:rsidRDefault="00975676" w:rsidP="00924CBE">
            <w:pPr>
              <w:pStyle w:val="TableText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68" w:type="dxa"/>
          </w:tcPr>
          <w:p w:rsidR="00975676" w:rsidRDefault="00975676" w:rsidP="00924CBE">
            <w:pPr>
              <w:pStyle w:val="TableText"/>
              <w:spacing w:before="178" w:line="37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因虚假陈述所造成的投资差额损失：</w:t>
            </w:r>
          </w:p>
          <w:p w:rsidR="00975676" w:rsidRDefault="00975676" w:rsidP="00924CBE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佣金和印花税损失：</w:t>
            </w:r>
          </w:p>
          <w:p w:rsidR="00975676" w:rsidRDefault="00975676" w:rsidP="00924CBE">
            <w:pPr>
              <w:pStyle w:val="TableText"/>
              <w:spacing w:before="156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其他：</w:t>
            </w:r>
          </w:p>
          <w:p w:rsidR="00975676" w:rsidRDefault="00975676" w:rsidP="00924CBE">
            <w:pPr>
              <w:pStyle w:val="TableText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975676" w:rsidTr="00924CBE">
        <w:trPr>
          <w:trHeight w:val="1408"/>
        </w:trPr>
        <w:tc>
          <w:tcPr>
            <w:tcW w:w="2712" w:type="dxa"/>
          </w:tcPr>
          <w:p w:rsidR="00975676" w:rsidRDefault="00975676" w:rsidP="00924CBE">
            <w:pPr>
              <w:pStyle w:val="TableText"/>
              <w:spacing w:before="151" w:line="487" w:lineRule="auto"/>
              <w:ind w:left="124" w:right="32" w:hanging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8.请求发行人的控股股东、实际</w:t>
            </w:r>
            <w:r>
              <w:rPr>
                <w:spacing w:val="1"/>
                <w:sz w:val="18"/>
                <w:szCs w:val="18"/>
                <w:lang w:eastAsia="zh-CN"/>
              </w:rPr>
              <w:t>控制人、董监高、相关责任人员</w:t>
            </w:r>
          </w:p>
          <w:p w:rsidR="00975676" w:rsidRDefault="00975676" w:rsidP="00924CBE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承担连带责任的情况</w:t>
            </w:r>
          </w:p>
        </w:tc>
        <w:tc>
          <w:tcPr>
            <w:tcW w:w="6168" w:type="dxa"/>
          </w:tcPr>
          <w:p w:rsidR="00975676" w:rsidRDefault="00975676" w:rsidP="00924CBE"/>
        </w:tc>
      </w:tr>
      <w:tr w:rsidR="00975676" w:rsidTr="00924CBE">
        <w:trPr>
          <w:trHeight w:val="1258"/>
        </w:trPr>
        <w:tc>
          <w:tcPr>
            <w:tcW w:w="2712" w:type="dxa"/>
          </w:tcPr>
          <w:p w:rsidR="00975676" w:rsidRDefault="00975676" w:rsidP="00924CBE">
            <w:pPr>
              <w:pStyle w:val="TableText"/>
              <w:spacing w:before="81" w:line="292" w:lineRule="auto"/>
              <w:ind w:left="114" w:righ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9.请求保荐机构、承销机构、律师事务所、会计师事务所等其他</w:t>
            </w:r>
            <w:r>
              <w:rPr>
                <w:sz w:val="18"/>
                <w:szCs w:val="18"/>
                <w:lang w:eastAsia="zh-CN"/>
              </w:rPr>
              <w:t>机构及其相关责任人员承担连</w:t>
            </w:r>
          </w:p>
          <w:p w:rsidR="00975676" w:rsidRDefault="00975676" w:rsidP="00924CBE">
            <w:pPr>
              <w:pStyle w:val="TableText"/>
              <w:spacing w:before="9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带责任的情况</w:t>
            </w:r>
          </w:p>
        </w:tc>
        <w:tc>
          <w:tcPr>
            <w:tcW w:w="6168" w:type="dxa"/>
          </w:tcPr>
          <w:p w:rsidR="00975676" w:rsidRDefault="00975676" w:rsidP="00924CBE"/>
        </w:tc>
      </w:tr>
      <w:tr w:rsidR="00975676" w:rsidTr="00924CBE">
        <w:trPr>
          <w:trHeight w:val="949"/>
        </w:trPr>
        <w:tc>
          <w:tcPr>
            <w:tcW w:w="2712" w:type="dxa"/>
          </w:tcPr>
          <w:p w:rsidR="00975676" w:rsidRDefault="00975676" w:rsidP="00924CBE">
            <w:pPr>
              <w:pStyle w:val="TableText"/>
              <w:spacing w:before="75" w:line="273" w:lineRule="auto"/>
              <w:ind w:left="125" w:right="2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:rsidR="00975676" w:rsidRDefault="00975676" w:rsidP="00924CBE">
            <w:pPr>
              <w:rPr>
                <w:lang w:eastAsia="zh-CN"/>
              </w:rPr>
            </w:pPr>
          </w:p>
        </w:tc>
      </w:tr>
      <w:tr w:rsidR="00975676" w:rsidTr="00924CBE">
        <w:trPr>
          <w:trHeight w:val="1573"/>
        </w:trPr>
        <w:tc>
          <w:tcPr>
            <w:tcW w:w="2712" w:type="dxa"/>
          </w:tcPr>
          <w:p w:rsidR="00975676" w:rsidRDefault="00975676" w:rsidP="00924CBE">
            <w:pPr>
              <w:spacing w:line="321" w:lineRule="auto"/>
              <w:rPr>
                <w:lang w:eastAsia="zh-CN"/>
              </w:rPr>
            </w:pPr>
          </w:p>
          <w:p w:rsidR="00975676" w:rsidRDefault="00975676" w:rsidP="00924CBE">
            <w:pPr>
              <w:spacing w:line="321" w:lineRule="auto"/>
              <w:rPr>
                <w:lang w:eastAsia="zh-CN"/>
              </w:rPr>
            </w:pPr>
          </w:p>
          <w:p w:rsidR="00975676" w:rsidRDefault="00975676" w:rsidP="00924CBE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68" w:type="dxa"/>
          </w:tcPr>
          <w:p w:rsidR="00975676" w:rsidRDefault="00975676" w:rsidP="00924CBE"/>
        </w:tc>
      </w:tr>
    </w:tbl>
    <w:p w:rsidR="00975676" w:rsidRDefault="00975676" w:rsidP="00975676">
      <w:pPr>
        <w:spacing w:line="355" w:lineRule="auto"/>
      </w:pPr>
    </w:p>
    <w:p w:rsidR="00975676" w:rsidRDefault="00975676" w:rsidP="00975676">
      <w:pPr>
        <w:spacing w:before="117" w:line="234" w:lineRule="auto"/>
        <w:ind w:left="4919" w:right="509" w:hanging="319"/>
        <w:rPr>
          <w:rFonts w:ascii="SimSun" w:eastAsia="SimSun" w:hAnsi="SimSun" w:cs="SimSun"/>
          <w:sz w:val="31"/>
          <w:szCs w:val="31"/>
          <w:lang w:eastAsia="zh-CN"/>
        </w:rPr>
      </w:pPr>
      <w:r>
        <w:rPr>
          <w:rFonts w:ascii="SimSun" w:eastAsia="SimSun" w:hAnsi="SimSun" w:cs="SimSun"/>
          <w:b/>
          <w:bCs/>
          <w:spacing w:val="-1"/>
          <w:sz w:val="36"/>
          <w:szCs w:val="36"/>
          <w:lang w:eastAsia="zh-CN"/>
        </w:rPr>
        <w:t>具状人(签字、盖章):</w:t>
      </w:r>
      <w:r>
        <w:rPr>
          <w:rFonts w:ascii="SimSun" w:eastAsia="SimSun" w:hAnsi="SimSun" w:cs="SimSun"/>
          <w:b/>
          <w:bCs/>
          <w:spacing w:val="-18"/>
          <w:sz w:val="31"/>
          <w:szCs w:val="31"/>
          <w:lang w:eastAsia="zh-CN"/>
        </w:rPr>
        <w:t>日期：</w:t>
      </w: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5" w:lineRule="auto"/>
        <w:rPr>
          <w:lang w:eastAsia="zh-CN"/>
        </w:rPr>
      </w:pPr>
    </w:p>
    <w:p w:rsidR="00975676" w:rsidRDefault="00975676" w:rsidP="00975676">
      <w:pPr>
        <w:spacing w:line="247" w:lineRule="auto"/>
        <w:rPr>
          <w:lang w:eastAsia="zh-CN"/>
        </w:rPr>
      </w:pPr>
      <w:bookmarkStart w:id="0" w:name="bookmark42"/>
      <w:bookmarkEnd w:id="0"/>
    </w:p>
    <w:p w:rsidR="005F5749" w:rsidRDefault="005F5749">
      <w:pPr>
        <w:rPr>
          <w:lang w:eastAsia="zh-CN"/>
        </w:rPr>
      </w:pPr>
    </w:p>
    <w:sectPr w:rsidR="005F5749" w:rsidSect="00D324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E9" w:rsidRDefault="00B53DE9" w:rsidP="00975676">
      <w:r>
        <w:separator/>
      </w:r>
    </w:p>
  </w:endnote>
  <w:endnote w:type="continuationSeparator" w:id="1">
    <w:p w:rsidR="00B53DE9" w:rsidRDefault="00B53DE9" w:rsidP="0097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77753"/>
      <w:docPartObj>
        <w:docPartGallery w:val="Page Numbers (Bottom of Page)"/>
        <w:docPartUnique/>
      </w:docPartObj>
    </w:sdtPr>
    <w:sdtContent>
      <w:p w:rsidR="00975676" w:rsidRDefault="00D324EA">
        <w:pPr>
          <w:pStyle w:val="a4"/>
          <w:jc w:val="center"/>
        </w:pPr>
        <w:fldSimple w:instr=" PAGE   \* MERGEFORMAT ">
          <w:r w:rsidR="00B17279" w:rsidRPr="00B17279">
            <w:rPr>
              <w:noProof/>
              <w:lang w:val="zh-CN"/>
            </w:rPr>
            <w:t>1</w:t>
          </w:r>
        </w:fldSimple>
      </w:p>
    </w:sdtContent>
  </w:sdt>
  <w:p w:rsidR="00975676" w:rsidRDefault="009756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67001"/>
      <w:docPartObj>
        <w:docPartGallery w:val="Page Numbers (Bottom of Page)"/>
        <w:docPartUnique/>
      </w:docPartObj>
    </w:sdtPr>
    <w:sdtContent>
      <w:p w:rsidR="00B17279" w:rsidRDefault="00B17279">
        <w:pPr>
          <w:pStyle w:val="a4"/>
          <w:jc w:val="center"/>
        </w:pPr>
        <w:fldSimple w:instr=" PAGE   \* MERGEFORMAT ">
          <w:r w:rsidRPr="00B17279">
            <w:rPr>
              <w:noProof/>
              <w:lang w:val="zh-CN"/>
            </w:rPr>
            <w:t>2</w:t>
          </w:r>
        </w:fldSimple>
      </w:p>
    </w:sdtContent>
  </w:sdt>
  <w:p w:rsidR="00975676" w:rsidRDefault="00975676">
    <w:pPr>
      <w:spacing w:before="1" w:line="176" w:lineRule="auto"/>
      <w:ind w:left="275"/>
      <w:rPr>
        <w:rFonts w:ascii="SimSun" w:eastAsia="SimSun" w:hAnsi="SimSun" w:cs="SimSun"/>
        <w:sz w:val="27"/>
        <w:szCs w:val="2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67002"/>
      <w:docPartObj>
        <w:docPartGallery w:val="Page Numbers (Bottom of Page)"/>
        <w:docPartUnique/>
      </w:docPartObj>
    </w:sdtPr>
    <w:sdtContent>
      <w:p w:rsidR="00B17279" w:rsidRDefault="00B17279">
        <w:pPr>
          <w:pStyle w:val="a4"/>
          <w:jc w:val="center"/>
        </w:pPr>
        <w:fldSimple w:instr=" PAGE   \* MERGEFORMAT ">
          <w:r w:rsidRPr="00B17279">
            <w:rPr>
              <w:noProof/>
              <w:lang w:val="zh-CN"/>
            </w:rPr>
            <w:t>3</w:t>
          </w:r>
        </w:fldSimple>
      </w:p>
    </w:sdtContent>
  </w:sdt>
  <w:p w:rsidR="00975676" w:rsidRDefault="00975676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79" w:rsidRDefault="00B17279">
    <w:pPr>
      <w:pStyle w:val="a4"/>
      <w:jc w:val="center"/>
    </w:pPr>
    <w:fldSimple w:instr=" PAGE   \* MERGEFORMAT ">
      <w:r w:rsidRPr="00B17279">
        <w:rPr>
          <w:noProof/>
          <w:lang w:val="zh-CN"/>
        </w:rPr>
        <w:t>4</w:t>
      </w:r>
    </w:fldSimple>
  </w:p>
  <w:p w:rsidR="00975676" w:rsidRDefault="00975676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E9" w:rsidRDefault="00B53DE9" w:rsidP="00975676">
      <w:r>
        <w:separator/>
      </w:r>
    </w:p>
  </w:footnote>
  <w:footnote w:type="continuationSeparator" w:id="1">
    <w:p w:rsidR="00B53DE9" w:rsidRDefault="00B53DE9" w:rsidP="00975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676"/>
    <w:rsid w:val="005F5749"/>
    <w:rsid w:val="00975676"/>
    <w:rsid w:val="00B17279"/>
    <w:rsid w:val="00B53DE9"/>
    <w:rsid w:val="00D3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6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75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7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7567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75676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75676"/>
    <w:rPr>
      <w:rFonts w:ascii="SimSun" w:eastAsia="SimSun" w:hAnsi="SimSun" w:cs="SimSu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2024-03-14T02:06:00Z</dcterms:created>
  <dcterms:modified xsi:type="dcterms:W3CDTF">2024-03-14T02:35:00Z</dcterms:modified>
</cp:coreProperties>
</file>